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FA" w:rsidRPr="0044429A" w:rsidRDefault="002365BC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布袋駅東複合公共施設等整備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事業</w:t>
      </w:r>
    </w:p>
    <w:p w:rsidR="005833FA" w:rsidRPr="0044429A" w:rsidRDefault="002365BC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江南</w:t>
      </w:r>
      <w:r w:rsidR="005833FA">
        <w:rPr>
          <w:rFonts w:ascii="ＭＳ ゴシック" w:eastAsia="ＭＳ ゴシック" w:hAnsi="ＭＳ ゴシック" w:hint="eastAsia"/>
          <w:color w:val="000000"/>
          <w:sz w:val="24"/>
        </w:rPr>
        <w:t>市と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事業者との直接対話　参加申込書</w:t>
      </w:r>
    </w:p>
    <w:p w:rsidR="005833FA" w:rsidRDefault="005833FA" w:rsidP="005833FA"/>
    <w:p w:rsidR="005833FA" w:rsidRDefault="00BB56CC" w:rsidP="00BB56CC">
      <w:pPr>
        <w:jc w:val="right"/>
      </w:pPr>
      <w:r>
        <w:rPr>
          <w:rFonts w:hint="eastAsia"/>
        </w:rPr>
        <w:t>令和２</w:t>
      </w:r>
      <w:r w:rsidR="009A14F2">
        <w:rPr>
          <w:rFonts w:hint="eastAsia"/>
        </w:rPr>
        <w:t>年</w:t>
      </w:r>
      <w:r w:rsidR="005833FA">
        <w:rPr>
          <w:rFonts w:hint="eastAsia"/>
        </w:rPr>
        <w:t xml:space="preserve">　　月　　日</w:t>
      </w:r>
    </w:p>
    <w:p w:rsidR="005833FA" w:rsidRDefault="002365BC" w:rsidP="005833FA">
      <w:r>
        <w:rPr>
          <w:rFonts w:hint="eastAsia"/>
        </w:rPr>
        <w:t>江南</w:t>
      </w:r>
      <w:r w:rsidR="005833FA">
        <w:rPr>
          <w:rFonts w:hint="eastAsia"/>
        </w:rPr>
        <w:t xml:space="preserve">市長　</w:t>
      </w:r>
      <w:r w:rsidRPr="002365BC">
        <w:rPr>
          <w:rFonts w:hint="eastAsia"/>
        </w:rPr>
        <w:t>澤田　和延</w:t>
      </w:r>
      <w:r w:rsidR="005833FA">
        <w:rPr>
          <w:rFonts w:hint="eastAsia"/>
        </w:rPr>
        <w:t xml:space="preserve">　あて</w:t>
      </w:r>
    </w:p>
    <w:p w:rsidR="005833FA" w:rsidRPr="0044429A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p w:rsidR="005833FA" w:rsidRPr="008A0C78" w:rsidRDefault="002365BC" w:rsidP="005833FA">
      <w:pPr>
        <w:spacing w:line="480" w:lineRule="exact"/>
        <w:ind w:firstLine="221"/>
        <w:rPr>
          <w:rFonts w:asciiTheme="minorEastAsia" w:eastAsiaTheme="minorEastAsia" w:hAnsiTheme="minorEastAsia"/>
          <w:color w:val="000000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Pr="002365BC">
        <w:rPr>
          <w:rFonts w:asciiTheme="minorEastAsia" w:eastAsiaTheme="minorEastAsia" w:hAnsiTheme="minorEastAsia" w:hint="eastAsia"/>
          <w:color w:val="000000"/>
          <w:sz w:val="22"/>
        </w:rPr>
        <w:t>布袋駅東複合公共施設等整備事業</w:t>
      </w:r>
      <w:r>
        <w:rPr>
          <w:rFonts w:asciiTheme="minorEastAsia" w:eastAsiaTheme="minorEastAsia" w:hAnsiTheme="minorEastAsia" w:hint="eastAsia"/>
          <w:color w:val="000000"/>
          <w:sz w:val="22"/>
        </w:rPr>
        <w:t>」における江南</w:t>
      </w:r>
      <w:r w:rsidR="005833FA" w:rsidRPr="008A0C78">
        <w:rPr>
          <w:rFonts w:asciiTheme="minorEastAsia" w:eastAsiaTheme="minorEastAsia" w:hAnsiTheme="minorEastAsia" w:hint="eastAsia"/>
          <w:color w:val="000000"/>
          <w:sz w:val="22"/>
        </w:rPr>
        <w:t>市と事業者との直接対話への参加を希望します。</w:t>
      </w:r>
    </w:p>
    <w:p w:rsidR="005833FA" w:rsidRPr="0075413B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4"/>
        <w:gridCol w:w="2437"/>
        <w:gridCol w:w="6192"/>
      </w:tblGrid>
      <w:tr w:rsidR="005833FA" w:rsidTr="00CC3513">
        <w:tc>
          <w:tcPr>
            <w:tcW w:w="2977" w:type="dxa"/>
            <w:gridSpan w:val="3"/>
            <w:vAlign w:val="center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　社　名</w:t>
            </w:r>
          </w:p>
        </w:tc>
        <w:tc>
          <w:tcPr>
            <w:tcW w:w="6192" w:type="dxa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2977" w:type="dxa"/>
            <w:gridSpan w:val="3"/>
            <w:vAlign w:val="center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192" w:type="dxa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5833FA" w:rsidRPr="00173381" w:rsidRDefault="00CC3513" w:rsidP="00BA6359">
            <w:pPr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437" w:type="dxa"/>
            <w:vAlign w:val="center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192" w:type="dxa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氏　名</w:t>
            </w:r>
          </w:p>
        </w:tc>
        <w:tc>
          <w:tcPr>
            <w:tcW w:w="6192" w:type="dxa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電話番号</w:t>
            </w:r>
          </w:p>
        </w:tc>
        <w:tc>
          <w:tcPr>
            <w:tcW w:w="6192" w:type="dxa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vAlign w:val="center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ＦＡＸ番号</w:t>
            </w:r>
          </w:p>
        </w:tc>
        <w:tc>
          <w:tcPr>
            <w:tcW w:w="6192" w:type="dxa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:rsidR="005833FA" w:rsidRPr="00173381" w:rsidRDefault="005833FA" w:rsidP="00BA6359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CC3513"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CC3513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直接対話希望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</w:p>
        </w:tc>
        <w:tc>
          <w:tcPr>
            <w:tcW w:w="61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kern w:val="28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希望時間帯（括弧内に希望順位を記入してください）</w:t>
            </w:r>
          </w:p>
          <w:p w:rsidR="005833FA" w:rsidRDefault="0074080A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第</w:t>
            </w:r>
            <w:r>
              <w:rPr>
                <w:rFonts w:asciiTheme="minorHAnsi" w:eastAsiaTheme="minorEastAsia" w:hAnsiTheme="minorHAnsi" w:hint="eastAsia"/>
                <w:sz w:val="22"/>
              </w:rPr>
              <w:t>１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1</w:t>
            </w:r>
            <w:r>
              <w:rPr>
                <w:rFonts w:asciiTheme="minorHAnsi" w:eastAsiaTheme="minorEastAsia" w:hAnsiTheme="minorHAnsi"/>
                <w:sz w:val="22"/>
              </w:rPr>
              <w:t>」、第</w:t>
            </w:r>
            <w:r>
              <w:rPr>
                <w:rFonts w:asciiTheme="minorHAnsi" w:eastAsiaTheme="minorEastAsia" w:hAnsiTheme="minorHAnsi" w:hint="eastAsia"/>
                <w:sz w:val="22"/>
              </w:rPr>
              <w:t>２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2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、</w:t>
            </w:r>
            <w:r w:rsidR="00CC3513">
              <w:rPr>
                <w:rFonts w:asciiTheme="minorHAnsi" w:eastAsiaTheme="minorEastAsia" w:hAnsiTheme="minorHAnsi"/>
                <w:sz w:val="22"/>
              </w:rPr>
              <w:t>第</w:t>
            </w:r>
            <w:r>
              <w:rPr>
                <w:rFonts w:asciiTheme="minorHAnsi" w:eastAsiaTheme="minorEastAsia" w:hAnsiTheme="minorHAnsi" w:hint="eastAsia"/>
                <w:sz w:val="22"/>
              </w:rPr>
              <w:t>３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3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を記入</w:t>
            </w:r>
          </w:p>
          <w:p w:rsidR="00BB56CC" w:rsidRPr="00173381" w:rsidRDefault="0074080A" w:rsidP="0074080A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（</w:t>
            </w:r>
            <w:r w:rsidR="004A717B">
              <w:rPr>
                <w:rFonts w:asciiTheme="minorHAnsi" w:eastAsiaTheme="minorEastAsia" w:hAnsiTheme="minorHAnsi" w:hint="eastAsia"/>
                <w:sz w:val="22"/>
              </w:rPr>
              <w:t>「</w:t>
            </w:r>
            <w:r>
              <w:rPr>
                <w:rFonts w:asciiTheme="minorHAnsi" w:eastAsiaTheme="minorEastAsia" w:hAnsiTheme="minorHAnsi" w:hint="eastAsia"/>
                <w:sz w:val="22"/>
              </w:rPr>
              <w:t>何時でも可</w:t>
            </w:r>
            <w:r w:rsidR="004A717B">
              <w:rPr>
                <w:rFonts w:asciiTheme="minorHAnsi" w:eastAsiaTheme="minorEastAsia" w:hAnsiTheme="minorHAnsi" w:hint="eastAsia"/>
                <w:sz w:val="22"/>
              </w:rPr>
              <w:t>」</w:t>
            </w:r>
            <w:bookmarkStart w:id="0" w:name="_GoBack"/>
            <w:bookmarkEnd w:id="0"/>
            <w:r>
              <w:rPr>
                <w:rFonts w:asciiTheme="minorHAnsi" w:eastAsiaTheme="minorEastAsia" w:hAnsiTheme="minorHAnsi" w:hint="eastAsia"/>
                <w:sz w:val="22"/>
              </w:rPr>
              <w:t>を除き、第３希望まで記入してください。）</w:t>
            </w:r>
          </w:p>
        </w:tc>
      </w:tr>
      <w:tr w:rsidR="001113DE" w:rsidTr="00CC3513">
        <w:tc>
          <w:tcPr>
            <w:tcW w:w="297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13DE" w:rsidRPr="00173381" w:rsidRDefault="001113DE" w:rsidP="001113DE">
            <w:pPr>
              <w:jc w:val="right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4</w:t>
            </w:r>
            <w:r w:rsidRPr="00173381">
              <w:rPr>
                <w:rFonts w:asciiTheme="minorHAnsi" w:eastAsiaTheme="minorEastAsia" w:hAnsiTheme="minorHAnsi"/>
                <w:sz w:val="22"/>
              </w:rPr>
              <w:t>月</w:t>
            </w:r>
            <w:r>
              <w:rPr>
                <w:rFonts w:asciiTheme="minorHAnsi" w:eastAsiaTheme="minorEastAsia" w:hAnsiTheme="minorHAnsi"/>
                <w:sz w:val="22"/>
              </w:rPr>
              <w:t>10</w:t>
            </w:r>
            <w:r w:rsidRPr="00173381">
              <w:rPr>
                <w:rFonts w:asciiTheme="minorHAnsi" w:eastAsiaTheme="minorEastAsia" w:hAnsiTheme="minorHAnsi"/>
                <w:sz w:val="22"/>
              </w:rPr>
              <w:t>日（</w:t>
            </w:r>
            <w:r>
              <w:rPr>
                <w:rFonts w:asciiTheme="minorHAnsi" w:eastAsiaTheme="minorEastAsia" w:hAnsiTheme="minorHAnsi" w:hint="eastAsia"/>
                <w:sz w:val="22"/>
              </w:rPr>
              <w:t>金</w:t>
            </w:r>
            <w:r w:rsidRPr="00173381">
              <w:rPr>
                <w:rFonts w:asciiTheme="minorHAnsi" w:eastAsiaTheme="minorEastAsia" w:hAnsiTheme="minorHAnsi"/>
                <w:sz w:val="22"/>
              </w:rPr>
              <w:t>）</w:t>
            </w:r>
          </w:p>
        </w:tc>
        <w:tc>
          <w:tcPr>
            <w:tcW w:w="6192" w:type="dxa"/>
            <w:tcBorders>
              <w:top w:val="dotted" w:sz="4" w:space="0" w:color="auto"/>
              <w:bottom w:val="single" w:sz="4" w:space="0" w:color="auto"/>
            </w:tcBorders>
          </w:tcPr>
          <w:p w:rsidR="001113DE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9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 w:rsidRPr="00173381">
              <w:rPr>
                <w:rFonts w:asciiTheme="minorHAnsi" w:eastAsiaTheme="minorEastAsia" w:hAnsiTheme="minorHAnsi"/>
                <w:sz w:val="22"/>
              </w:rPr>
              <w:t>12</w:t>
            </w:r>
            <w:r w:rsidRPr="00173381">
              <w:rPr>
                <w:rFonts w:asciiTheme="minorHAnsi" w:eastAsiaTheme="minorEastAsia" w:hAnsiTheme="minorHAnsi"/>
                <w:sz w:val="22"/>
              </w:rPr>
              <w:t>時（　）、</w:t>
            </w:r>
            <w:r w:rsidRPr="00173381">
              <w:rPr>
                <w:rFonts w:asciiTheme="minorHAnsi" w:eastAsiaTheme="minorEastAsia" w:hAnsiTheme="minorHAnsi"/>
                <w:sz w:val="22"/>
              </w:rPr>
              <w:t>13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>
              <w:rPr>
                <w:rFonts w:asciiTheme="minorHAnsi" w:eastAsiaTheme="minorEastAsia" w:hAnsiTheme="minorHAnsi"/>
                <w:sz w:val="22"/>
              </w:rPr>
              <w:t>1</w:t>
            </w:r>
            <w:r>
              <w:rPr>
                <w:rFonts w:asciiTheme="minorHAnsi" w:eastAsiaTheme="minorEastAsia" w:hAnsiTheme="minorHAnsi" w:hint="eastAsia"/>
                <w:sz w:val="22"/>
              </w:rPr>
              <w:t>5</w:t>
            </w:r>
            <w:r w:rsidRPr="00173381">
              <w:rPr>
                <w:rFonts w:asciiTheme="minorHAnsi" w:eastAsiaTheme="minorEastAsia" w:hAnsiTheme="minorHAnsi"/>
                <w:sz w:val="22"/>
              </w:rPr>
              <w:t>時（　）、</w:t>
            </w:r>
            <w:r w:rsidRPr="00173381">
              <w:rPr>
                <w:rFonts w:asciiTheme="minorHAnsi" w:eastAsiaTheme="minorEastAsia" w:hAnsiTheme="minorHAnsi"/>
                <w:sz w:val="22"/>
              </w:rPr>
              <w:t>1</w:t>
            </w:r>
            <w:r>
              <w:rPr>
                <w:rFonts w:asciiTheme="minorHAnsi" w:eastAsiaTheme="minorEastAsia" w:hAnsiTheme="minorHAnsi" w:hint="eastAsia"/>
                <w:sz w:val="22"/>
              </w:rPr>
              <w:t>5</w:t>
            </w:r>
            <w:r w:rsidRPr="00173381">
              <w:rPr>
                <w:rFonts w:asciiTheme="minorHAnsi" w:eastAsiaTheme="minorEastAsia" w:hAnsiTheme="minorHAnsi"/>
                <w:sz w:val="22"/>
              </w:rPr>
              <w:t>～</w:t>
            </w:r>
            <w:r>
              <w:rPr>
                <w:rFonts w:asciiTheme="minorHAnsi" w:eastAsiaTheme="minorEastAsia" w:hAnsiTheme="minorHAnsi"/>
                <w:sz w:val="22"/>
              </w:rPr>
              <w:t>1</w:t>
            </w:r>
            <w:r>
              <w:rPr>
                <w:rFonts w:asciiTheme="minorHAnsi" w:eastAsiaTheme="minorEastAsia" w:hAnsiTheme="minorHAnsi" w:hint="eastAsia"/>
                <w:sz w:val="22"/>
              </w:rPr>
              <w:t>7</w:t>
            </w:r>
            <w:r w:rsidRPr="00173381">
              <w:rPr>
                <w:rFonts w:asciiTheme="minorHAnsi" w:eastAsiaTheme="minorEastAsia" w:hAnsiTheme="minorHAnsi"/>
                <w:sz w:val="22"/>
              </w:rPr>
              <w:t>時（　）</w:t>
            </w:r>
          </w:p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何時でも可（　）</w:t>
            </w:r>
          </w:p>
        </w:tc>
      </w:tr>
      <w:tr w:rsidR="001113DE" w:rsidTr="00CC3513">
        <w:trPr>
          <w:trHeight w:val="60"/>
        </w:trPr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E" w:rsidRPr="00173381" w:rsidRDefault="001113DE" w:rsidP="001113DE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直接対話参加予定者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13DE" w:rsidRPr="00173381" w:rsidRDefault="001113DE" w:rsidP="001113DE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1113DE" w:rsidTr="00BA6359">
        <w:trPr>
          <w:trHeight w:val="177"/>
        </w:trPr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single" w:sz="4" w:space="0" w:color="auto"/>
              <w:bottom w:val="dotted" w:sz="4" w:space="0" w:color="auto"/>
            </w:tcBorders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113DE" w:rsidTr="00BA6359">
        <w:trPr>
          <w:trHeight w:val="98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２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dotted" w:sz="4" w:space="0" w:color="auto"/>
              <w:bottom w:val="dotted" w:sz="4" w:space="0" w:color="auto"/>
            </w:tcBorders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113DE" w:rsidTr="00BA6359">
        <w:trPr>
          <w:trHeight w:val="7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３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dotted" w:sz="4" w:space="0" w:color="auto"/>
              <w:bottom w:val="dotted" w:sz="4" w:space="0" w:color="auto"/>
            </w:tcBorders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113DE" w:rsidTr="00BA6359">
        <w:trPr>
          <w:trHeight w:val="7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４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dotted" w:sz="4" w:space="0" w:color="auto"/>
              <w:bottom w:val="dotted" w:sz="4" w:space="0" w:color="auto"/>
            </w:tcBorders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113DE" w:rsidTr="00BA6359">
        <w:trPr>
          <w:trHeight w:val="70"/>
        </w:trPr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５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dotted" w:sz="4" w:space="0" w:color="auto"/>
              <w:bottom w:val="dotted" w:sz="4" w:space="0" w:color="auto"/>
            </w:tcBorders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1113DE" w:rsidTr="00B14A95">
        <w:trPr>
          <w:trHeight w:val="70"/>
        </w:trPr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６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192" w:type="dxa"/>
            <w:tcBorders>
              <w:top w:val="dotted" w:sz="4" w:space="0" w:color="auto"/>
              <w:bottom w:val="single" w:sz="4" w:space="0" w:color="auto"/>
            </w:tcBorders>
          </w:tcPr>
          <w:p w:rsidR="001113DE" w:rsidRPr="00173381" w:rsidRDefault="001113DE" w:rsidP="001113DE">
            <w:pPr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5833FA" w:rsidRPr="00173381" w:rsidRDefault="005833FA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直接対話への参加を希望する</w:t>
      </w:r>
      <w:r w:rsidR="00356B8C">
        <w:rPr>
          <w:rFonts w:ascii="ＭＳ 明朝" w:hAnsi="ＭＳ 明朝" w:hint="eastAsia"/>
          <w:color w:val="000000"/>
          <w:szCs w:val="21"/>
        </w:rPr>
        <w:t>グループ</w:t>
      </w:r>
      <w:r w:rsidRPr="00173381">
        <w:rPr>
          <w:rFonts w:ascii="ＭＳ 明朝" w:hAnsi="ＭＳ 明朝" w:hint="eastAsia"/>
          <w:color w:val="000000"/>
          <w:szCs w:val="21"/>
        </w:rPr>
        <w:t>ごとに提出してください。</w:t>
      </w:r>
      <w:r w:rsidR="00356B8C">
        <w:rPr>
          <w:rFonts w:ascii="ＭＳ 明朝" w:hAnsi="ＭＳ 明朝" w:hint="eastAsia"/>
          <w:color w:val="000000"/>
          <w:szCs w:val="21"/>
        </w:rPr>
        <w:t>その場合</w:t>
      </w:r>
      <w:r w:rsidR="00CC3513" w:rsidRPr="00CC3513">
        <w:rPr>
          <w:rFonts w:ascii="ＭＳ 明朝" w:hAnsi="ＭＳ 明朝" w:hint="eastAsia"/>
          <w:color w:val="000000"/>
          <w:szCs w:val="21"/>
        </w:rPr>
        <w:t>、直接対話の参加手続きを代表する１社を選定し、当該企業から提出してください。</w:t>
      </w:r>
    </w:p>
    <w:p w:rsidR="005833FA" w:rsidRPr="00173381" w:rsidRDefault="00CC3513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連絡先</w:t>
      </w:r>
      <w:r w:rsidR="005833FA" w:rsidRPr="00173381">
        <w:rPr>
          <w:rFonts w:ascii="ＭＳ 明朝" w:hAnsi="ＭＳ 明朝" w:hint="eastAsia"/>
          <w:color w:val="000000"/>
          <w:szCs w:val="21"/>
        </w:rPr>
        <w:t>担当者は、</w:t>
      </w:r>
      <w:r w:rsidRPr="00CC3513">
        <w:rPr>
          <w:rFonts w:ascii="ＭＳ 明朝" w:hAnsi="ＭＳ 明朝" w:hint="eastAsia"/>
          <w:color w:val="000000"/>
          <w:szCs w:val="21"/>
        </w:rPr>
        <w:t>直接対話の実施日時の連絡をとれる方１名としてください。</w:t>
      </w:r>
    </w:p>
    <w:p w:rsidR="00C477BF" w:rsidRPr="00B80A1C" w:rsidRDefault="005833FA" w:rsidP="00B80A1C">
      <w:pPr>
        <w:pStyle w:val="a3"/>
        <w:numPr>
          <w:ilvl w:val="0"/>
          <w:numId w:val="1"/>
        </w:numPr>
        <w:spacing w:line="240" w:lineRule="exact"/>
        <w:ind w:leftChars="0"/>
        <w:rPr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会場の都合上、参加人数を</w:t>
      </w:r>
      <w:r w:rsidR="00356B8C">
        <w:rPr>
          <w:rFonts w:ascii="ＭＳ 明朝" w:hAnsi="ＭＳ 明朝" w:hint="eastAsia"/>
          <w:color w:val="000000"/>
          <w:szCs w:val="21"/>
        </w:rPr>
        <w:t>1グループ</w:t>
      </w:r>
      <w:r w:rsidR="00B14A95">
        <w:rPr>
          <w:rFonts w:ascii="ＭＳ 明朝" w:hAnsi="ＭＳ 明朝" w:hint="eastAsia"/>
          <w:color w:val="000000"/>
          <w:szCs w:val="21"/>
        </w:rPr>
        <w:t>６</w:t>
      </w:r>
      <w:r w:rsidR="00356B8C">
        <w:rPr>
          <w:rFonts w:ascii="ＭＳ 明朝" w:hAnsi="ＭＳ 明朝" w:hint="eastAsia"/>
          <w:color w:val="000000"/>
          <w:szCs w:val="21"/>
        </w:rPr>
        <w:t>名</w:t>
      </w:r>
      <w:r w:rsidRPr="00173381">
        <w:rPr>
          <w:rFonts w:ascii="ＭＳ 明朝" w:hAnsi="ＭＳ 明朝" w:hint="eastAsia"/>
          <w:color w:val="000000"/>
          <w:szCs w:val="21"/>
        </w:rPr>
        <w:t>以内とします。</w:t>
      </w:r>
    </w:p>
    <w:sectPr w:rsidR="00C477BF" w:rsidRPr="00B80A1C" w:rsidSect="005833F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1FF" w:rsidRDefault="003921FF" w:rsidP="002365BC">
      <w:r>
        <w:separator/>
      </w:r>
    </w:p>
  </w:endnote>
  <w:endnote w:type="continuationSeparator" w:id="0">
    <w:p w:rsidR="003921FF" w:rsidRDefault="003921FF" w:rsidP="0023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1FF" w:rsidRDefault="003921FF" w:rsidP="002365BC">
      <w:r>
        <w:separator/>
      </w:r>
    </w:p>
  </w:footnote>
  <w:footnote w:type="continuationSeparator" w:id="0">
    <w:p w:rsidR="003921FF" w:rsidRDefault="003921FF" w:rsidP="00236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FA"/>
    <w:rsid w:val="00011059"/>
    <w:rsid w:val="0003209B"/>
    <w:rsid w:val="000320BA"/>
    <w:rsid w:val="00054071"/>
    <w:rsid w:val="000A2369"/>
    <w:rsid w:val="000A5121"/>
    <w:rsid w:val="000E3117"/>
    <w:rsid w:val="000E34E4"/>
    <w:rsid w:val="001113DE"/>
    <w:rsid w:val="0013577D"/>
    <w:rsid w:val="001646D1"/>
    <w:rsid w:val="001F27FC"/>
    <w:rsid w:val="00207AB0"/>
    <w:rsid w:val="002365BC"/>
    <w:rsid w:val="00256F18"/>
    <w:rsid w:val="002908AE"/>
    <w:rsid w:val="002A78B9"/>
    <w:rsid w:val="002B56C6"/>
    <w:rsid w:val="002D1D50"/>
    <w:rsid w:val="002E2836"/>
    <w:rsid w:val="002F67F9"/>
    <w:rsid w:val="0032011D"/>
    <w:rsid w:val="003457C3"/>
    <w:rsid w:val="00345CEF"/>
    <w:rsid w:val="00356B8C"/>
    <w:rsid w:val="003671CF"/>
    <w:rsid w:val="003921FF"/>
    <w:rsid w:val="003B6D35"/>
    <w:rsid w:val="003C639E"/>
    <w:rsid w:val="003C71D6"/>
    <w:rsid w:val="003E7D03"/>
    <w:rsid w:val="003F15C5"/>
    <w:rsid w:val="00402008"/>
    <w:rsid w:val="004363D4"/>
    <w:rsid w:val="00482641"/>
    <w:rsid w:val="004A717B"/>
    <w:rsid w:val="004F00C7"/>
    <w:rsid w:val="004F19E0"/>
    <w:rsid w:val="005550EC"/>
    <w:rsid w:val="005833FA"/>
    <w:rsid w:val="00591C6B"/>
    <w:rsid w:val="005A3A1D"/>
    <w:rsid w:val="005A7F63"/>
    <w:rsid w:val="0068568E"/>
    <w:rsid w:val="006D1176"/>
    <w:rsid w:val="0074040C"/>
    <w:rsid w:val="0074080A"/>
    <w:rsid w:val="0075322A"/>
    <w:rsid w:val="007A50B3"/>
    <w:rsid w:val="007F1A5C"/>
    <w:rsid w:val="0087493F"/>
    <w:rsid w:val="008765A6"/>
    <w:rsid w:val="008A0C78"/>
    <w:rsid w:val="008B44E1"/>
    <w:rsid w:val="00907EFC"/>
    <w:rsid w:val="00914397"/>
    <w:rsid w:val="0095458A"/>
    <w:rsid w:val="009959DE"/>
    <w:rsid w:val="009A14F2"/>
    <w:rsid w:val="009D0706"/>
    <w:rsid w:val="009E35AF"/>
    <w:rsid w:val="009F4712"/>
    <w:rsid w:val="00A13185"/>
    <w:rsid w:val="00A27BC0"/>
    <w:rsid w:val="00A42E62"/>
    <w:rsid w:val="00A87083"/>
    <w:rsid w:val="00AC40CB"/>
    <w:rsid w:val="00AC4D1E"/>
    <w:rsid w:val="00AC7FDD"/>
    <w:rsid w:val="00B14A95"/>
    <w:rsid w:val="00B80A1C"/>
    <w:rsid w:val="00B848A5"/>
    <w:rsid w:val="00BA343D"/>
    <w:rsid w:val="00BA6359"/>
    <w:rsid w:val="00BB56CC"/>
    <w:rsid w:val="00BC3ED9"/>
    <w:rsid w:val="00C15F8C"/>
    <w:rsid w:val="00C35829"/>
    <w:rsid w:val="00C477BF"/>
    <w:rsid w:val="00C666BC"/>
    <w:rsid w:val="00C708E0"/>
    <w:rsid w:val="00C74BD4"/>
    <w:rsid w:val="00CA70CC"/>
    <w:rsid w:val="00CB19EF"/>
    <w:rsid w:val="00CB700C"/>
    <w:rsid w:val="00CC3513"/>
    <w:rsid w:val="00CC77F5"/>
    <w:rsid w:val="00CE4F7E"/>
    <w:rsid w:val="00D116BD"/>
    <w:rsid w:val="00D50FAE"/>
    <w:rsid w:val="00D51312"/>
    <w:rsid w:val="00D6288C"/>
    <w:rsid w:val="00D63D32"/>
    <w:rsid w:val="00DB1A0B"/>
    <w:rsid w:val="00DB1B0C"/>
    <w:rsid w:val="00E20427"/>
    <w:rsid w:val="00E20F7E"/>
    <w:rsid w:val="00E41AB7"/>
    <w:rsid w:val="00E827E0"/>
    <w:rsid w:val="00EB0B2C"/>
    <w:rsid w:val="00F31D4F"/>
    <w:rsid w:val="00F408EC"/>
    <w:rsid w:val="00F52226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01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365BC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2365B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365BC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2365B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6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2020-03-25T04:14:00Z</dcterms:created>
  <dcterms:modified xsi:type="dcterms:W3CDTF">2020-03-25T04:54:00Z</dcterms:modified>
</cp:coreProperties>
</file>